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65335832"/>
    <w:bookmarkEnd w:id="0"/>
    <w:p w:rsidR="00375BCB" w:rsidRDefault="009A560A">
      <w:r>
        <w:object w:dxaOrig="9938" w:dyaOrig="13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70.45pt" o:ole="">
            <v:imagedata r:id="rId5" o:title=""/>
          </v:shape>
          <o:OLEObject Type="Embed" ProgID="Word.Document.8" ShapeID="_x0000_i1025" DrawAspect="Content" ObjectID="_1465336110" r:id="rId6">
            <o:FieldCodes>\s</o:FieldCodes>
          </o:OLEObject>
        </w:object>
      </w:r>
      <w:bookmarkStart w:id="1" w:name="_GoBack"/>
      <w:bookmarkEnd w:id="1"/>
    </w:p>
    <w:sectPr w:rsidR="00375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0A"/>
    <w:rsid w:val="00001FC7"/>
    <w:rsid w:val="000B687F"/>
    <w:rsid w:val="00322D1B"/>
    <w:rsid w:val="00375BCB"/>
    <w:rsid w:val="003E53C3"/>
    <w:rsid w:val="0045047F"/>
    <w:rsid w:val="006A05BC"/>
    <w:rsid w:val="006B030A"/>
    <w:rsid w:val="00725A03"/>
    <w:rsid w:val="007D2B6C"/>
    <w:rsid w:val="00937FF4"/>
    <w:rsid w:val="00984816"/>
    <w:rsid w:val="009A560A"/>
    <w:rsid w:val="009F407C"/>
    <w:rsid w:val="00A61DB7"/>
    <w:rsid w:val="00BC46D1"/>
    <w:rsid w:val="00C00957"/>
    <w:rsid w:val="00C5645D"/>
    <w:rsid w:val="00D869D7"/>
    <w:rsid w:val="00E92B29"/>
    <w:rsid w:val="00F2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RODAS Renán</dc:creator>
  <cp:lastModifiedBy>RODAS Renán</cp:lastModifiedBy>
  <cp:revision>1</cp:revision>
  <dcterms:created xsi:type="dcterms:W3CDTF">2014-06-27T06:57:00Z</dcterms:created>
  <dcterms:modified xsi:type="dcterms:W3CDTF">2014-06-27T07:02:00Z</dcterms:modified>
</cp:coreProperties>
</file>